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D" w:rsidRPr="00C649B5" w:rsidRDefault="00C649B5" w:rsidP="00C64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9B5">
        <w:rPr>
          <w:rFonts w:ascii="Times New Roman" w:hAnsi="Times New Roman" w:cs="Times New Roman"/>
          <w:b/>
          <w:sz w:val="28"/>
          <w:szCs w:val="28"/>
        </w:rPr>
        <w:t xml:space="preserve">Versos </w:t>
      </w:r>
      <w:proofErr w:type="spellStart"/>
      <w:r w:rsidRPr="00C649B5">
        <w:rPr>
          <w:rFonts w:ascii="Times New Roman" w:hAnsi="Times New Roman" w:cs="Times New Roman"/>
          <w:b/>
          <w:sz w:val="28"/>
          <w:szCs w:val="28"/>
        </w:rPr>
        <w:t>sencillos</w:t>
      </w:r>
      <w:proofErr w:type="spellEnd"/>
      <w:r w:rsidRPr="00C64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9B5" w:rsidRDefault="00C649B5" w:rsidP="00C64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C649B5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proofErr w:type="gramEnd"/>
      <w:r w:rsidRPr="00C649B5"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 w:rsidRPr="00C649B5">
        <w:rPr>
          <w:rFonts w:ascii="Times New Roman" w:hAnsi="Times New Roman" w:cs="Times New Roman"/>
          <w:b/>
          <w:sz w:val="24"/>
          <w:szCs w:val="24"/>
        </w:rPr>
        <w:t>adaptados</w:t>
      </w:r>
      <w:proofErr w:type="spellEnd"/>
      <w:r w:rsidRPr="00C649B5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C649B5">
        <w:rPr>
          <w:rFonts w:ascii="Times New Roman" w:hAnsi="Times New Roman" w:cs="Times New Roman"/>
          <w:b/>
          <w:sz w:val="24"/>
          <w:szCs w:val="24"/>
        </w:rPr>
        <w:t>canción</w:t>
      </w:r>
      <w:proofErr w:type="spellEnd"/>
      <w:r w:rsidRPr="00C64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9B5">
        <w:rPr>
          <w:rFonts w:ascii="Times New Roman" w:hAnsi="Times New Roman" w:cs="Times New Roman"/>
          <w:b/>
          <w:i/>
          <w:sz w:val="24"/>
          <w:szCs w:val="24"/>
        </w:rPr>
        <w:t>Guantanamera</w:t>
      </w:r>
      <w:proofErr w:type="spellEnd"/>
      <w:r w:rsidRPr="00C649B5">
        <w:rPr>
          <w:rFonts w:ascii="Times New Roman" w:hAnsi="Times New Roman" w:cs="Times New Roman"/>
          <w:b/>
          <w:sz w:val="24"/>
          <w:szCs w:val="24"/>
        </w:rPr>
        <w:t>)</w:t>
      </w:r>
    </w:p>
    <w:p w:rsidR="00C649B5" w:rsidRDefault="00C649B5" w:rsidP="00C64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66"/>
        <w:gridCol w:w="66"/>
        <w:gridCol w:w="81"/>
      </w:tblGrid>
      <w:tr w:rsidR="00F679D2" w:rsidRPr="00F679D2" w:rsidTr="00F67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I:1</w:t>
            </w: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9D2" w:rsidRPr="00F679D2" w:rsidTr="00F67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 un hombre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sincero</w:t>
            </w:r>
            <w:proofErr w:type="spellEnd"/>
          </w:p>
          <w:p w:rsidR="00F679D2" w:rsidRPr="00F679D2" w:rsidRDefault="00F679D2" w:rsidP="00F679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donde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crece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palma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679D2" w:rsidRPr="00F679D2" w:rsidRDefault="00F679D2" w:rsidP="00F679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antes de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morirme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quiero</w:t>
            </w:r>
            <w:proofErr w:type="spellEnd"/>
          </w:p>
          <w:p w:rsidR="00F679D2" w:rsidRPr="00F679D2" w:rsidRDefault="00F679D2" w:rsidP="00F679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F6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versos del alma.</w:t>
            </w: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9D2" w:rsidRPr="00F679D2" w:rsidRDefault="00F679D2" w:rsidP="00F6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9B5" w:rsidRDefault="00C649B5" w:rsidP="00C6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9D2" w:rsidRPr="00F679D2" w:rsidRDefault="00F679D2" w:rsidP="00F679D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679D2">
        <w:rPr>
          <w:rFonts w:ascii="Times New Roman" w:hAnsi="Times New Roman" w:cs="Times New Roman"/>
          <w:b/>
          <w:sz w:val="24"/>
          <w:szCs w:val="24"/>
        </w:rPr>
        <w:t>V</w:t>
      </w:r>
      <w:proofErr w:type="gramStart"/>
      <w:r w:rsidRPr="00F679D2">
        <w:rPr>
          <w:rFonts w:ascii="Times New Roman" w:hAnsi="Times New Roman" w:cs="Times New Roman"/>
          <w:b/>
          <w:sz w:val="24"/>
          <w:szCs w:val="24"/>
        </w:rPr>
        <w:t>:3</w:t>
      </w:r>
      <w:proofErr w:type="gram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verso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claro</w:t>
      </w:r>
      <w:proofErr w:type="spell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Y de </w:t>
      </w:r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carmín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encendido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verso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ciervo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herido</w:t>
      </w:r>
      <w:proofErr w:type="spellEnd"/>
    </w:p>
    <w:p w:rsid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monte</w:t>
      </w:r>
      <w:proofErr w:type="spellEnd"/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amparo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b/>
          <w:sz w:val="24"/>
          <w:szCs w:val="24"/>
        </w:rPr>
        <w:t>XXXIX</w:t>
      </w:r>
      <w:proofErr w:type="gramStart"/>
      <w:r w:rsidRPr="00F679D2">
        <w:rPr>
          <w:rFonts w:ascii="Times New Roman" w:eastAsia="Times New Roman" w:hAnsi="Times New Roman" w:cs="Times New Roman"/>
          <w:b/>
          <w:sz w:val="24"/>
          <w:szCs w:val="24"/>
        </w:rPr>
        <w:t>:1</w:t>
      </w:r>
      <w:proofErr w:type="gram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Cultivo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blanca</w:t>
      </w:r>
      <w:proofErr w:type="spell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julio</w:t>
      </w:r>
      <w:proofErr w:type="spellEnd"/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Para el amigo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sincero</w:t>
      </w:r>
      <w:proofErr w:type="spell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mano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79D2">
        <w:rPr>
          <w:rFonts w:ascii="Times New Roman" w:eastAsia="Times New Roman" w:hAnsi="Times New Roman" w:cs="Times New Roman"/>
          <w:sz w:val="24"/>
          <w:szCs w:val="24"/>
        </w:rPr>
        <w:t>franca</w:t>
      </w:r>
      <w:proofErr w:type="gramEnd"/>
      <w:r w:rsidRPr="00F67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gramStart"/>
      <w:r w:rsidRPr="00F679D2">
        <w:rPr>
          <w:rFonts w:ascii="Times New Roman" w:eastAsia="Times New Roman" w:hAnsi="Times New Roman" w:cs="Times New Roman"/>
          <w:b/>
          <w:sz w:val="24"/>
          <w:szCs w:val="24"/>
        </w:rPr>
        <w:t>:2</w:t>
      </w:r>
      <w:proofErr w:type="gram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Con los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pobres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tierra</w:t>
      </w:r>
      <w:proofErr w:type="spellEnd"/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suerte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echar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>El arroyo de la sierra</w:t>
      </w:r>
    </w:p>
    <w:p w:rsidR="00F679D2" w:rsidRPr="00F679D2" w:rsidRDefault="00F679D2" w:rsidP="00F67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complace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9D2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679D2">
        <w:rPr>
          <w:rFonts w:ascii="Times New Roman" w:eastAsia="Times New Roman" w:hAnsi="Times New Roman" w:cs="Times New Roman"/>
          <w:sz w:val="24"/>
          <w:szCs w:val="24"/>
        </w:rPr>
        <w:t xml:space="preserve"> el mar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65AB" w:rsidRDefault="00A965AB" w:rsidP="00C64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GUANTANAMERA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Música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original de</w:t>
      </w:r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Jose Fernandez Diaz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Música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adaptada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por</w:t>
      </w:r>
      <w:proofErr w:type="spellEnd"/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Pete Seeger &amp; Julian </w:t>
      </w:r>
      <w:proofErr w:type="spellStart"/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>Orbon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letras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adaptadas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por</w:t>
      </w:r>
      <w:proofErr w:type="spellEnd"/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Julian </w:t>
      </w:r>
      <w:proofErr w:type="spellStart"/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>Orbon</w:t>
      </w:r>
      <w:proofErr w:type="spellEnd"/>
      <w:r w:rsidRPr="00A965AB">
        <w:rPr>
          <w:rFonts w:ascii="Times New Roman" w:eastAsia="Times New Roman" w:hAnsi="Times New Roman" w:cs="Times New Roman"/>
          <w:i/>
          <w:iCs/>
          <w:sz w:val="24"/>
          <w:szCs w:val="24"/>
        </w:rPr>
        <w:t>, based on a poem by Jose Marti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hombre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sincero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crecen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palmas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hombre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sincero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crecen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palmas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Y antes de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morirme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Echar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versos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del alma</w:t>
      </w:r>
      <w:proofErr w:type="gram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Chorus: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Guantanamera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Guajira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Guantanamera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Guantanamera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Guajira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Guantanamera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verso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claro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Y de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carmin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encendido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verso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claro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Y de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carmin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encendido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verso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ciervo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herido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lastRenderedPageBreak/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monte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amparo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I am a truthful man from this land of palm trees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Before dying I want to share these poems of my soul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My verses are light green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But they are also flaming red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next verse says,)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I cultivate a rose in June and in January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For the sincere friend who gives me his hand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And for the cruel one who would tear out this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with which I live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I do not cultivate thistles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nettles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I cultivate a white rose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Cultivo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blanca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junio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Qultivo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blanca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junio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Para el amigo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sincero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mano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franca</w:t>
      </w:r>
      <w:proofErr w:type="gram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el cruel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arranca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corazon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vivo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el cruel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arranca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corazon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vivo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Cardo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ortiga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cultivo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Cultivo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A965AB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proofErr w:type="gram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blanca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Con los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pobres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tierra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suerte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echar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Con los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pobres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tierra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suerte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echar</w:t>
      </w:r>
      <w:proofErr w:type="spellEnd"/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El arroyo de la sierra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complace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 w:rsidRPr="00A965A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965AB">
        <w:rPr>
          <w:rFonts w:ascii="Times New Roman" w:eastAsia="Times New Roman" w:hAnsi="Times New Roman" w:cs="Times New Roman"/>
          <w:sz w:val="24"/>
          <w:szCs w:val="24"/>
        </w:rPr>
        <w:t xml:space="preserve"> el mar</w:t>
      </w: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5AB" w:rsidRPr="00A965AB" w:rsidRDefault="00A965AB" w:rsidP="00A9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A965AB" w:rsidRPr="00A965AB" w:rsidRDefault="00A965AB" w:rsidP="00C649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65AB" w:rsidRPr="00A965AB" w:rsidSect="00F679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B5"/>
    <w:rsid w:val="00993B38"/>
    <w:rsid w:val="00A965AB"/>
    <w:rsid w:val="00AC786D"/>
    <w:rsid w:val="00C649B5"/>
    <w:rsid w:val="00F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5A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5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2012-08-21T17:52:00Z</dcterms:created>
  <dcterms:modified xsi:type="dcterms:W3CDTF">2012-08-21T18:04:00Z</dcterms:modified>
</cp:coreProperties>
</file>